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BF" w:rsidRPr="001B25AF" w:rsidRDefault="002C7DBF">
      <w:pPr>
        <w:rPr>
          <w:b/>
        </w:rPr>
      </w:pPr>
      <w:bookmarkStart w:id="0" w:name="_GoBack"/>
      <w:bookmarkEnd w:id="0"/>
      <w:r w:rsidRPr="001B25AF">
        <w:rPr>
          <w:b/>
        </w:rPr>
        <w:t>Systems Matrix: What Partners Can Bring to the Table to Get Ready to For Information Sharing</w:t>
      </w:r>
      <w:r w:rsidR="001B25AF" w:rsidRPr="001B25AF">
        <w:rPr>
          <w:b/>
        </w:rPr>
        <w:t>. CCAS MSC. Summer 2015.</w:t>
      </w:r>
    </w:p>
    <w:tbl>
      <w:tblPr>
        <w:tblW w:w="14931" w:type="dxa"/>
        <w:tblInd w:w="-1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780"/>
        <w:gridCol w:w="1080"/>
        <w:gridCol w:w="1170"/>
        <w:gridCol w:w="1874"/>
        <w:gridCol w:w="2924"/>
        <w:gridCol w:w="1943"/>
      </w:tblGrid>
      <w:tr w:rsidR="002C7DBF" w:rsidRPr="002C7DBF" w:rsidTr="002C7DBF">
        <w:trPr>
          <w:trHeight w:val="160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2C7DBF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System/List heads of agencies)</w:t>
            </w:r>
            <w:r w:rsidRPr="002C7DB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2C7DBF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Describe how a young person enters and moves through your system. (Include policies and procedures; defining roles; and training.)</w:t>
            </w:r>
            <w:r w:rsidRPr="002C7DB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2C7DBF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Forms used inc. release</w:t>
            </w:r>
            <w:r w:rsidRPr="002C7DB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2C7DBF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MOUs (bring copies)</w:t>
            </w:r>
            <w:r w:rsidRPr="002C7DB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2C7DBF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What laws pertain to your administration</w:t>
            </w:r>
            <w:r w:rsidRPr="002C7DB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2C7DBF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Identify what information can be shared with whom? How does this happen?</w:t>
            </w:r>
            <w:r w:rsidRPr="002C7DB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2C7DBF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Describe the data base used to track cases</w:t>
            </w:r>
            <w:r w:rsidRPr="002C7DB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2C7DBF" w:rsidRPr="002C7DBF" w:rsidTr="002C7DBF">
        <w:trPr>
          <w:trHeight w:val="40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Default="002C7DBF" w:rsidP="002C7DBF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 w:rsidRPr="002C7DB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Schools </w:t>
            </w:r>
          </w:p>
          <w:p w:rsidR="002C7DBF" w:rsidRDefault="002C7DBF" w:rsidP="002C7DBF">
            <w:pPr>
              <w:spacing w:after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2C7DBF" w:rsidRPr="002C7DBF" w:rsidRDefault="002C7DBF" w:rsidP="002C7DBF">
            <w:pPr>
              <w:spacing w:after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C7DBF" w:rsidRPr="002C7DBF" w:rsidTr="002C7DBF">
        <w:trPr>
          <w:trHeight w:val="40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Default="002C7DBF" w:rsidP="002C7DBF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 w:rsidRPr="002C7DB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Mental Health</w:t>
            </w:r>
          </w:p>
          <w:p w:rsidR="002C7DBF" w:rsidRDefault="002C7DBF" w:rsidP="002C7DBF">
            <w:pPr>
              <w:spacing w:after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2C7DBF" w:rsidRPr="002C7DBF" w:rsidRDefault="002C7DBF" w:rsidP="002C7DBF">
            <w:pPr>
              <w:spacing w:after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C7DBF" w:rsidRPr="002C7DBF" w:rsidTr="002C7DBF">
        <w:trPr>
          <w:trHeight w:val="73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Default="002C7DBF" w:rsidP="002C7DBF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 w:rsidRPr="002C7DB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Law Enforcement</w:t>
            </w:r>
            <w:r w:rsidR="001B25A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2C7DBF" w:rsidRDefault="002C7DBF" w:rsidP="002C7DBF">
            <w:pPr>
              <w:spacing w:after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2C7DBF" w:rsidRPr="002C7DBF" w:rsidRDefault="002C7DBF" w:rsidP="002C7DBF">
            <w:pPr>
              <w:spacing w:after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C7DBF" w:rsidRPr="002C7DBF" w:rsidTr="002C7DBF">
        <w:trPr>
          <w:trHeight w:val="40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Default="002C7DBF" w:rsidP="002C7DBF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 w:rsidRPr="002C7DB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Probation</w:t>
            </w:r>
          </w:p>
          <w:p w:rsidR="002C7DBF" w:rsidRDefault="002C7DBF" w:rsidP="002C7DBF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</w:p>
          <w:p w:rsidR="002C7DBF" w:rsidRPr="002C7DBF" w:rsidRDefault="002C7DBF" w:rsidP="002C7DBF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C7DBF" w:rsidRPr="002C7DBF" w:rsidTr="002C7DBF">
        <w:trPr>
          <w:trHeight w:val="40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Default="002C7DBF" w:rsidP="002C7DBF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Child Welfare</w:t>
            </w:r>
          </w:p>
          <w:p w:rsidR="001B25AF" w:rsidRDefault="001B25AF" w:rsidP="002C7DBF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</w:p>
          <w:p w:rsidR="001B25AF" w:rsidRPr="002C7DBF" w:rsidRDefault="001B25AF" w:rsidP="002C7DBF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C7DBF" w:rsidRPr="002C7DBF" w:rsidTr="001B25AF">
        <w:trPr>
          <w:trHeight w:val="115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 w:rsidRPr="002C7DBF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Social Services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C7DBF" w:rsidRPr="002C7DBF" w:rsidRDefault="002C7DBF" w:rsidP="002C7D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2C7DBF" w:rsidRDefault="002C7DBF"/>
    <w:sectPr w:rsidR="002C7DBF" w:rsidSect="001B25AF">
      <w:pgSz w:w="15840" w:h="12240" w:orient="landscape" w:code="1"/>
      <w:pgMar w:top="720" w:right="2520" w:bottom="810" w:left="19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BF"/>
    <w:rsid w:val="00196B14"/>
    <w:rsid w:val="001B25AF"/>
    <w:rsid w:val="002C7DBF"/>
    <w:rsid w:val="00304BB9"/>
    <w:rsid w:val="00430C74"/>
    <w:rsid w:val="004F5A3F"/>
    <w:rsid w:val="006854D9"/>
    <w:rsid w:val="00781AA2"/>
    <w:rsid w:val="00E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2D8A6-A501-456C-93F8-160F237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D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4C6A4B7C1B246803D5A728E5423DA" ma:contentTypeVersion="3" ma:contentTypeDescription="Create a new document." ma:contentTypeScope="" ma:versionID="258eb5f7c421b9aa8b3b5ea0b715cf27">
  <xsd:schema xmlns:xsd="http://www.w3.org/2001/XMLSchema" xmlns:xs="http://www.w3.org/2001/XMLSchema" xmlns:p="http://schemas.microsoft.com/office/2006/metadata/properties" xmlns:ns2="a62e2fda-734a-4ce6-b057-30866fd87225" xmlns:ns3="6542837a-b5e0-4aa3-9ce0-eb861ec66f6d" targetNamespace="http://schemas.microsoft.com/office/2006/metadata/properties" ma:root="true" ma:fieldsID="7242550cc4b571f06c5f98e8cd61fb6e" ns2:_="" ns3:_="">
    <xsd:import namespace="a62e2fda-734a-4ce6-b057-30866fd87225"/>
    <xsd:import namespace="6542837a-b5e0-4aa3-9ce0-eb861ec66f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e2fda-734a-4ce6-b057-30866fd87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837a-b5e0-4aa3-9ce0-eb861ec66f6d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28FB6-272E-4C17-8845-E57D5B6CC902}"/>
</file>

<file path=customXml/itemProps2.xml><?xml version="1.0" encoding="utf-8"?>
<ds:datastoreItem xmlns:ds="http://schemas.openxmlformats.org/officeDocument/2006/customXml" ds:itemID="{4FF1DE2D-098B-4200-A396-9BC9B2CE23BC}"/>
</file>

<file path=customXml/itemProps3.xml><?xml version="1.0" encoding="utf-8"?>
<ds:datastoreItem xmlns:ds="http://schemas.openxmlformats.org/officeDocument/2006/customXml" ds:itemID="{9B5726D1-D446-46CE-B8FF-73EC92CFB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JRosiak</dc:creator>
  <cp:lastModifiedBy>Feeley, Katie</cp:lastModifiedBy>
  <cp:revision>2</cp:revision>
  <dcterms:created xsi:type="dcterms:W3CDTF">2015-08-18T21:44:00Z</dcterms:created>
  <dcterms:modified xsi:type="dcterms:W3CDTF">2015-08-18T21:44:00Z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0x0101003B94C6A4B7C1B246803D5A728E5423DA</vt:lpwstr>
  </property>
</Properties>
</file>